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4D" w:rsidRPr="00A83757" w:rsidRDefault="0035224D" w:rsidP="0035224D">
      <w:pPr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A83757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臺北市政府捷運工程局</w:t>
      </w:r>
      <w:r w:rsidR="00F168C5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實習</w:t>
      </w:r>
      <w:r w:rsidRPr="00A83757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學生基本資料表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567"/>
        <w:gridCol w:w="1040"/>
        <w:gridCol w:w="1800"/>
        <w:gridCol w:w="491"/>
        <w:gridCol w:w="638"/>
        <w:gridCol w:w="1031"/>
        <w:gridCol w:w="631"/>
        <w:gridCol w:w="1598"/>
      </w:tblGrid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所屬學校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系</w:t>
            </w:r>
            <w:r w:rsid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    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別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年級</w:t>
            </w:r>
          </w:p>
        </w:tc>
        <w:tc>
          <w:tcPr>
            <w:tcW w:w="1598" w:type="dxa"/>
            <w:vAlign w:val="center"/>
          </w:tcPr>
          <w:p w:rsidR="0035224D" w:rsidRPr="00163F60" w:rsidRDefault="007C48E2" w:rsidP="007C48E2">
            <w:pPr>
              <w:ind w:firstLineChars="50" w:firstLine="120"/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</w:pPr>
            <w:r w:rsidRPr="00163F60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>升</w:t>
            </w: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姓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名</w:t>
            </w:r>
          </w:p>
        </w:tc>
        <w:tc>
          <w:tcPr>
            <w:tcW w:w="1607" w:type="dxa"/>
            <w:gridSpan w:val="2"/>
            <w:tcBorders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身份證字號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 w:val="restart"/>
            <w:vAlign w:val="center"/>
          </w:tcPr>
          <w:p w:rsidR="00841EFA" w:rsidRDefault="00841EFA" w:rsidP="00841EFA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照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片</w:t>
            </w:r>
          </w:p>
          <w:p w:rsidR="0035224D" w:rsidRPr="00A44C02" w:rsidRDefault="00841EFA" w:rsidP="00841EFA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錄取後轉製</w:t>
            </w:r>
            <w:r w:rsidR="00F168C5"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lang w:eastAsia="zh-TW"/>
              </w:rPr>
              <w:t>期間識別證</w:t>
            </w: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性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別</w:t>
            </w:r>
          </w:p>
        </w:tc>
        <w:tc>
          <w:tcPr>
            <w:tcW w:w="16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271931" w:rsidRDefault="0035224D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出生年月日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24D" w:rsidRPr="00271931" w:rsidRDefault="00271931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民</w:t>
            </w:r>
            <w:r w:rsidRPr="0027193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國</w:t>
            </w: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住家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電話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4D" w:rsidRPr="00A44C02" w:rsidRDefault="0035224D" w:rsidP="0027193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手</w:t>
            </w:r>
            <w:r w:rsidR="002719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27193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    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567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聯絡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(戶籍)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住址</w:t>
            </w:r>
          </w:p>
        </w:tc>
        <w:tc>
          <w:tcPr>
            <w:tcW w:w="5567" w:type="dxa"/>
            <w:gridSpan w:val="6"/>
            <w:tcBorders>
              <w:top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緊急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聯</w:t>
            </w:r>
            <w:r w:rsidRPr="00A44C02">
              <w:rPr>
                <w:rFonts w:ascii="標楷體" w:eastAsia="標楷體" w:hAnsi="標楷體" w:cs="Times New Roman"/>
                <w:sz w:val="24"/>
                <w:szCs w:val="24"/>
              </w:rPr>
              <w:t>絡人</w:t>
            </w: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07" w:type="dxa"/>
            <w:gridSpan w:val="2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與自己關係</w:t>
            </w:r>
          </w:p>
        </w:tc>
        <w:tc>
          <w:tcPr>
            <w:tcW w:w="2160" w:type="dxa"/>
            <w:gridSpan w:val="3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397"/>
          <w:jc w:val="center"/>
        </w:trPr>
        <w:tc>
          <w:tcPr>
            <w:tcW w:w="1970" w:type="dxa"/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緊急聯絡人電話</w:t>
            </w:r>
          </w:p>
        </w:tc>
        <w:tc>
          <w:tcPr>
            <w:tcW w:w="5567" w:type="dxa"/>
            <w:gridSpan w:val="6"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簡歷</w:t>
            </w:r>
          </w:p>
        </w:tc>
        <w:tc>
          <w:tcPr>
            <w:tcW w:w="7796" w:type="dxa"/>
            <w:gridSpan w:val="8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專長</w:t>
            </w:r>
          </w:p>
        </w:tc>
        <w:tc>
          <w:tcPr>
            <w:tcW w:w="7796" w:type="dxa"/>
            <w:gridSpan w:val="8"/>
            <w:tcBorders>
              <w:top w:val="double" w:sz="4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5224D" w:rsidRPr="00A83757" w:rsidTr="00A44C02">
        <w:trPr>
          <w:cantSplit/>
          <w:trHeight w:val="1955"/>
          <w:jc w:val="center"/>
        </w:trPr>
        <w:tc>
          <w:tcPr>
            <w:tcW w:w="197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</w:rPr>
              <w:t>自傳</w:t>
            </w:r>
          </w:p>
        </w:tc>
        <w:tc>
          <w:tcPr>
            <w:tcW w:w="7796" w:type="dxa"/>
            <w:gridSpan w:val="8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A44C02" w:rsidRDefault="00A44C02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A44C02" w:rsidRPr="00A44C02" w:rsidRDefault="00A44C02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35224D" w:rsidRPr="00A44C02" w:rsidRDefault="0035224D" w:rsidP="002C0721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B4E73" w:rsidRPr="00A83757" w:rsidTr="009B4E73">
        <w:trPr>
          <w:cantSplit/>
          <w:trHeight w:val="687"/>
          <w:jc w:val="center"/>
        </w:trPr>
        <w:tc>
          <w:tcPr>
            <w:tcW w:w="1970" w:type="dxa"/>
            <w:vMerge w:val="restart"/>
            <w:tcBorders>
              <w:top w:val="single" w:sz="6" w:space="0" w:color="auto"/>
            </w:tcBorders>
            <w:vAlign w:val="center"/>
          </w:tcPr>
          <w:p w:rsidR="009B4E73" w:rsidRPr="009B4E73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B4E7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實習志願單位</w:t>
            </w:r>
          </w:p>
          <w:p w:rsidR="009B4E73" w:rsidRPr="00A44C02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B4E73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(請依序填寫)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志願</w:t>
            </w:r>
          </w:p>
          <w:p w:rsidR="009B4E73" w:rsidRPr="00A44C02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Pr="00A44C02" w:rsidRDefault="009B4E73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志願</w:t>
            </w:r>
          </w:p>
          <w:p w:rsidR="009B4E73" w:rsidRPr="00A44C02" w:rsidRDefault="009B4E73" w:rsidP="009B4E7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4E73" w:rsidRPr="00A44C02" w:rsidRDefault="009B4E73" w:rsidP="002C0721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B4E73" w:rsidRPr="00A83757" w:rsidTr="00B46C7D">
        <w:trPr>
          <w:cantSplit/>
          <w:trHeight w:val="495"/>
          <w:jc w:val="center"/>
        </w:trPr>
        <w:tc>
          <w:tcPr>
            <w:tcW w:w="1970" w:type="dxa"/>
            <w:vMerge/>
            <w:tcBorders>
              <w:bottom w:val="single" w:sz="12" w:space="0" w:color="auto"/>
            </w:tcBorders>
            <w:vAlign w:val="center"/>
          </w:tcPr>
          <w:p w:rsidR="009B4E73" w:rsidRDefault="009B4E73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796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4E73" w:rsidRPr="00875972" w:rsidRDefault="009B4E73" w:rsidP="009B4E73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75972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綜規處、土建處、機設處、工管處、開發處</w:t>
            </w:r>
            <w:r w:rsidRPr="0087597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、技術處</w:t>
            </w:r>
          </w:p>
        </w:tc>
      </w:tr>
      <w:tr w:rsidR="0035224D" w:rsidRPr="00A83757" w:rsidTr="00B46C7D">
        <w:trPr>
          <w:cantSplit/>
          <w:trHeight w:val="74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24D" w:rsidRPr="00A44C02" w:rsidRDefault="00F168C5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起迄</w:t>
            </w:r>
          </w:p>
          <w:p w:rsidR="0035224D" w:rsidRPr="00A44C02" w:rsidRDefault="0035224D" w:rsidP="002C0721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(捷運局填寫)</w:t>
            </w:r>
          </w:p>
        </w:tc>
        <w:tc>
          <w:tcPr>
            <w:tcW w:w="77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24D" w:rsidRPr="00A44C02" w:rsidRDefault="00F168C5" w:rsidP="00815BEB">
            <w:pPr>
              <w:spacing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實習</w:t>
            </w:r>
            <w:r w:rsidR="0035224D" w:rsidRPr="00A44C0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日期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：</w:t>
            </w:r>
            <w:r w:rsidR="00815BE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自</w:t>
            </w:r>
            <w:r w:rsidR="0065422B" w:rsidRPr="00815BEB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110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年</w:t>
            </w:r>
            <w:r w:rsidR="0035224D" w:rsidRPr="00815BEB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815BEB" w:rsidRPr="00815BEB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7</w:t>
            </w:r>
            <w:r w:rsidR="0035224D" w:rsidRPr="00815BEB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月</w:t>
            </w:r>
            <w:r w:rsidR="0035224D" w:rsidRPr="00815BEB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815BEB" w:rsidRPr="00815BEB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5</w:t>
            </w:r>
            <w:r w:rsidR="0035224D" w:rsidRPr="00815BEB">
              <w:rPr>
                <w:rFonts w:ascii="標楷體" w:eastAsia="標楷體" w:hAnsi="標楷體" w:cs="Times New Roman" w:hint="eastAsia"/>
                <w:b/>
                <w:sz w:val="24"/>
                <w:szCs w:val="24"/>
                <w:lang w:eastAsia="zh-TW"/>
              </w:rPr>
              <w:t xml:space="preserve"> 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日</w:t>
            </w:r>
            <w:r w:rsidR="00815BE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至</w:t>
            </w:r>
            <w:r w:rsidR="0065422B" w:rsidRPr="00815BEB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110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年 </w:t>
            </w:r>
            <w:r w:rsidR="00815BEB" w:rsidRPr="00815BEB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8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月 </w:t>
            </w:r>
            <w:r w:rsidR="00815BEB" w:rsidRPr="00815BEB"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  <w:t>27</w:t>
            </w:r>
            <w:r w:rsidR="0035224D" w:rsidRPr="00A44C0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日</w:t>
            </w:r>
            <w:r w:rsidR="00815BE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止</w:t>
            </w:r>
            <w:r w:rsidR="00C4222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。</w:t>
            </w:r>
            <w:bookmarkStart w:id="0" w:name="_GoBack"/>
            <w:bookmarkEnd w:id="0"/>
          </w:p>
        </w:tc>
      </w:tr>
    </w:tbl>
    <w:p w:rsidR="00A3205E" w:rsidRPr="00B46C7D" w:rsidRDefault="00A3205E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A3205E" w:rsidRPr="00B46C7D" w:rsidSect="00516046">
      <w:pgSz w:w="11904" w:h="16840"/>
      <w:pgMar w:top="107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6C" w:rsidRDefault="00CC086C" w:rsidP="00EA008E">
      <w:r>
        <w:separator/>
      </w:r>
    </w:p>
  </w:endnote>
  <w:endnote w:type="continuationSeparator" w:id="0">
    <w:p w:rsidR="00CC086C" w:rsidRDefault="00CC086C" w:rsidP="00E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6C" w:rsidRDefault="00CC086C" w:rsidP="00EA008E">
      <w:r>
        <w:separator/>
      </w:r>
    </w:p>
  </w:footnote>
  <w:footnote w:type="continuationSeparator" w:id="0">
    <w:p w:rsidR="00CC086C" w:rsidRDefault="00CC086C" w:rsidP="00EA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E79"/>
    <w:multiLevelType w:val="hybridMultilevel"/>
    <w:tmpl w:val="C1D0BB36"/>
    <w:lvl w:ilvl="0" w:tplc="04C08DD2">
      <w:start w:val="1"/>
      <w:numFmt w:val="taiwaneseCountingThousand"/>
      <w:lvlText w:val="%1、"/>
      <w:lvlJc w:val="left"/>
      <w:pPr>
        <w:ind w:left="5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1">
    <w:nsid w:val="089E4B19"/>
    <w:multiLevelType w:val="hybridMultilevel"/>
    <w:tmpl w:val="ABDC9114"/>
    <w:lvl w:ilvl="0" w:tplc="C28624A8">
      <w:start w:val="1"/>
      <w:numFmt w:val="taiwaneseCountingThousand"/>
      <w:lvlText w:val="%1、"/>
      <w:lvlJc w:val="left"/>
      <w:pPr>
        <w:ind w:left="596" w:hanging="480"/>
      </w:pPr>
      <w:rPr>
        <w:rFonts w:hint="eastAsia"/>
        <w:kern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abstractNum w:abstractNumId="2">
    <w:nsid w:val="0D342B5A"/>
    <w:multiLevelType w:val="hybridMultilevel"/>
    <w:tmpl w:val="FE8CC9B0"/>
    <w:lvl w:ilvl="0" w:tplc="16447CD4">
      <w:start w:val="1"/>
      <w:numFmt w:val="taiwaneseCountingThousand"/>
      <w:lvlText w:val="(%1)"/>
      <w:lvlJc w:val="left"/>
      <w:pPr>
        <w:ind w:left="1365" w:firstLine="54"/>
      </w:pPr>
      <w:rPr>
        <w:rFonts w:hint="eastAsia"/>
        <w:kern w:val="24"/>
      </w:rPr>
    </w:lvl>
    <w:lvl w:ilvl="1" w:tplc="F26CB264">
      <w:start w:val="1"/>
      <w:numFmt w:val="decimal"/>
      <w:suff w:val="space"/>
      <w:lvlText w:val="%2."/>
      <w:lvlJc w:val="left"/>
      <w:pPr>
        <w:ind w:left="1474" w:firstLine="81"/>
      </w:pPr>
      <w:rPr>
        <w:rFonts w:hint="eastAsia"/>
        <w:kern w:val="24"/>
      </w:rPr>
    </w:lvl>
    <w:lvl w:ilvl="2" w:tplc="0248C366">
      <w:start w:val="1"/>
      <w:numFmt w:val="taiwaneseCountingThousand"/>
      <w:lvlText w:val="%3、"/>
      <w:lvlJc w:val="left"/>
      <w:pPr>
        <w:ind w:left="2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3">
    <w:nsid w:val="0DDE26CB"/>
    <w:multiLevelType w:val="hybridMultilevel"/>
    <w:tmpl w:val="E8B4C832"/>
    <w:lvl w:ilvl="0" w:tplc="16447CD4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4">
    <w:nsid w:val="0FC532DE"/>
    <w:multiLevelType w:val="hybridMultilevel"/>
    <w:tmpl w:val="33247D2E"/>
    <w:lvl w:ilvl="0" w:tplc="F940C6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1A65C3"/>
    <w:multiLevelType w:val="hybridMultilevel"/>
    <w:tmpl w:val="4AF4E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21148D"/>
    <w:multiLevelType w:val="hybridMultilevel"/>
    <w:tmpl w:val="2B8AD764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0D33A0"/>
    <w:multiLevelType w:val="hybridMultilevel"/>
    <w:tmpl w:val="0ABE87CE"/>
    <w:lvl w:ilvl="0" w:tplc="CE9CB6C6">
      <w:start w:val="1"/>
      <w:numFmt w:val="decimal"/>
      <w:lvlText w:val="(%1)"/>
      <w:lvlJc w:val="left"/>
      <w:pPr>
        <w:ind w:left="720" w:hanging="720"/>
      </w:pPr>
      <w:rPr>
        <w:rFonts w:hint="default"/>
        <w:color w:val="43434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B12103"/>
    <w:multiLevelType w:val="hybridMultilevel"/>
    <w:tmpl w:val="2BE0878E"/>
    <w:lvl w:ilvl="0" w:tplc="16447CD4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9">
    <w:nsid w:val="233A1280"/>
    <w:multiLevelType w:val="hybridMultilevel"/>
    <w:tmpl w:val="BF769A26"/>
    <w:lvl w:ilvl="0" w:tplc="04090015">
      <w:start w:val="1"/>
      <w:numFmt w:val="taiwaneseCountingThousand"/>
      <w:lvlText w:val="%1、"/>
      <w:lvlJc w:val="left"/>
      <w:pPr>
        <w:ind w:left="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0">
    <w:nsid w:val="2E497319"/>
    <w:multiLevelType w:val="hybridMultilevel"/>
    <w:tmpl w:val="B764F6F2"/>
    <w:lvl w:ilvl="0" w:tplc="16447CD4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1">
    <w:nsid w:val="311A64FC"/>
    <w:multiLevelType w:val="hybridMultilevel"/>
    <w:tmpl w:val="BE8C7B3C"/>
    <w:lvl w:ilvl="0" w:tplc="DBDADC66">
      <w:start w:val="1"/>
      <w:numFmt w:val="taiwaneseCountingThousand"/>
      <w:suff w:val="space"/>
      <w:lvlText w:val="%1、"/>
      <w:lvlJc w:val="left"/>
      <w:pPr>
        <w:ind w:left="454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AD60F0"/>
    <w:multiLevelType w:val="hybridMultilevel"/>
    <w:tmpl w:val="6B0E9000"/>
    <w:lvl w:ilvl="0" w:tplc="04090015">
      <w:start w:val="1"/>
      <w:numFmt w:val="taiwaneseCountingThousand"/>
      <w:lvlText w:val="%1、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3">
    <w:nsid w:val="3946024E"/>
    <w:multiLevelType w:val="hybridMultilevel"/>
    <w:tmpl w:val="FA506C66"/>
    <w:lvl w:ilvl="0" w:tplc="0409000F">
      <w:start w:val="1"/>
      <w:numFmt w:val="decimal"/>
      <w:lvlText w:val="%1.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4">
    <w:nsid w:val="3F9C0488"/>
    <w:multiLevelType w:val="hybridMultilevel"/>
    <w:tmpl w:val="13AE7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10135F"/>
    <w:multiLevelType w:val="hybridMultilevel"/>
    <w:tmpl w:val="A3A2FEE4"/>
    <w:lvl w:ilvl="0" w:tplc="B29A6036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6">
    <w:nsid w:val="47623A1C"/>
    <w:multiLevelType w:val="hybridMultilevel"/>
    <w:tmpl w:val="C37C2430"/>
    <w:lvl w:ilvl="0" w:tplc="B5AAC8C4">
      <w:start w:val="1"/>
      <w:numFmt w:val="taiwaneseCountingThousand"/>
      <w:lvlText w:val="%1、"/>
      <w:lvlJc w:val="left"/>
      <w:pPr>
        <w:ind w:left="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6" w:hanging="480"/>
      </w:pPr>
    </w:lvl>
    <w:lvl w:ilvl="2" w:tplc="0409001B" w:tentative="1">
      <w:start w:val="1"/>
      <w:numFmt w:val="lowerRoman"/>
      <w:lvlText w:val="%3."/>
      <w:lvlJc w:val="right"/>
      <w:pPr>
        <w:ind w:left="1556" w:hanging="480"/>
      </w:pPr>
    </w:lvl>
    <w:lvl w:ilvl="3" w:tplc="0409000F" w:tentative="1">
      <w:start w:val="1"/>
      <w:numFmt w:val="decimal"/>
      <w:lvlText w:val="%4."/>
      <w:lvlJc w:val="left"/>
      <w:pPr>
        <w:ind w:left="2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6" w:hanging="480"/>
      </w:pPr>
    </w:lvl>
    <w:lvl w:ilvl="5" w:tplc="0409001B" w:tentative="1">
      <w:start w:val="1"/>
      <w:numFmt w:val="lowerRoman"/>
      <w:lvlText w:val="%6."/>
      <w:lvlJc w:val="right"/>
      <w:pPr>
        <w:ind w:left="2996" w:hanging="480"/>
      </w:pPr>
    </w:lvl>
    <w:lvl w:ilvl="6" w:tplc="0409000F" w:tentative="1">
      <w:start w:val="1"/>
      <w:numFmt w:val="decimal"/>
      <w:lvlText w:val="%7."/>
      <w:lvlJc w:val="left"/>
      <w:pPr>
        <w:ind w:left="3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6" w:hanging="480"/>
      </w:pPr>
    </w:lvl>
    <w:lvl w:ilvl="8" w:tplc="0409001B" w:tentative="1">
      <w:start w:val="1"/>
      <w:numFmt w:val="lowerRoman"/>
      <w:lvlText w:val="%9."/>
      <w:lvlJc w:val="right"/>
      <w:pPr>
        <w:ind w:left="4436" w:hanging="480"/>
      </w:pPr>
    </w:lvl>
  </w:abstractNum>
  <w:abstractNum w:abstractNumId="17">
    <w:nsid w:val="477813DE"/>
    <w:multiLevelType w:val="hybridMultilevel"/>
    <w:tmpl w:val="279AAD04"/>
    <w:lvl w:ilvl="0" w:tplc="F940C6C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922BC7A">
      <w:start w:val="1"/>
      <w:numFmt w:val="decimal"/>
      <w:lvlText w:val="%2."/>
      <w:lvlJc w:val="left"/>
      <w:pPr>
        <w:ind w:left="840" w:hanging="360"/>
      </w:pPr>
      <w:rPr>
        <w:rFonts w:hint="default"/>
        <w:color w:val="434343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5058BD"/>
    <w:multiLevelType w:val="hybridMultilevel"/>
    <w:tmpl w:val="34E6B026"/>
    <w:lvl w:ilvl="0" w:tplc="C4EE67E8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19">
    <w:nsid w:val="4E6535AC"/>
    <w:multiLevelType w:val="hybridMultilevel"/>
    <w:tmpl w:val="95BA9AA2"/>
    <w:lvl w:ilvl="0" w:tplc="0409000F">
      <w:start w:val="1"/>
      <w:numFmt w:val="decimal"/>
      <w:lvlText w:val="%1."/>
      <w:lvlJc w:val="left"/>
      <w:pPr>
        <w:ind w:left="15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abstractNum w:abstractNumId="20">
    <w:nsid w:val="58642BA0"/>
    <w:multiLevelType w:val="hybridMultilevel"/>
    <w:tmpl w:val="BE8C7B3C"/>
    <w:lvl w:ilvl="0" w:tplc="DBDADC66">
      <w:start w:val="1"/>
      <w:numFmt w:val="taiwaneseCountingThousand"/>
      <w:suff w:val="space"/>
      <w:lvlText w:val="%1、"/>
      <w:lvlJc w:val="left"/>
      <w:pPr>
        <w:ind w:left="454" w:hanging="338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522FBB"/>
    <w:multiLevelType w:val="hybridMultilevel"/>
    <w:tmpl w:val="A2947DDC"/>
    <w:lvl w:ilvl="0" w:tplc="C4EE67E8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2">
    <w:nsid w:val="63A20EF7"/>
    <w:multiLevelType w:val="hybridMultilevel"/>
    <w:tmpl w:val="9EAA50C8"/>
    <w:lvl w:ilvl="0" w:tplc="12549B98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3">
    <w:nsid w:val="654014FA"/>
    <w:multiLevelType w:val="hybridMultilevel"/>
    <w:tmpl w:val="EAAEB212"/>
    <w:lvl w:ilvl="0" w:tplc="C4EE67E8">
      <w:start w:val="1"/>
      <w:numFmt w:val="taiwaneseCountingThousand"/>
      <w:lvlText w:val="(%1)"/>
      <w:lvlJc w:val="left"/>
      <w:pPr>
        <w:ind w:left="1222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4">
    <w:nsid w:val="758A7EBE"/>
    <w:multiLevelType w:val="multilevel"/>
    <w:tmpl w:val="A9C6C422"/>
    <w:lvl w:ilvl="0">
      <w:start w:val="1"/>
      <w:numFmt w:val="taiwaneseCountingThousand"/>
      <w:lvlText w:val="(%1)"/>
      <w:lvlJc w:val="left"/>
      <w:pPr>
        <w:ind w:left="1034" w:hanging="314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798363EF"/>
    <w:multiLevelType w:val="hybridMultilevel"/>
    <w:tmpl w:val="843C9B44"/>
    <w:lvl w:ilvl="0" w:tplc="912CB38C">
      <w:start w:val="1"/>
      <w:numFmt w:val="decimal"/>
      <w:lvlText w:val="%1."/>
      <w:lvlJc w:val="left"/>
      <w:pPr>
        <w:ind w:left="1447" w:hanging="372"/>
      </w:pPr>
      <w:rPr>
        <w:rFonts w:hint="default"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26">
    <w:nsid w:val="7ABA0448"/>
    <w:multiLevelType w:val="hybridMultilevel"/>
    <w:tmpl w:val="44D88480"/>
    <w:lvl w:ilvl="0" w:tplc="4C40A706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C93B9C"/>
    <w:multiLevelType w:val="hybridMultilevel"/>
    <w:tmpl w:val="DAC208A0"/>
    <w:lvl w:ilvl="0" w:tplc="23C0E1AA">
      <w:start w:val="1"/>
      <w:numFmt w:val="taiwaneseCountingThousand"/>
      <w:lvlText w:val="(%1)"/>
      <w:lvlJc w:val="left"/>
      <w:pPr>
        <w:ind w:left="1556" w:hanging="480"/>
      </w:pPr>
      <w:rPr>
        <w:rFonts w:hint="eastAsia"/>
        <w:kern w:val="24"/>
      </w:rPr>
    </w:lvl>
    <w:lvl w:ilvl="1" w:tplc="04090019" w:tentative="1">
      <w:start w:val="1"/>
      <w:numFmt w:val="ideographTraditional"/>
      <w:lvlText w:val="%2、"/>
      <w:lvlJc w:val="left"/>
      <w:pPr>
        <w:ind w:left="2036" w:hanging="480"/>
      </w:pPr>
    </w:lvl>
    <w:lvl w:ilvl="2" w:tplc="0409001B" w:tentative="1">
      <w:start w:val="1"/>
      <w:numFmt w:val="lowerRoman"/>
      <w:lvlText w:val="%3."/>
      <w:lvlJc w:val="right"/>
      <w:pPr>
        <w:ind w:left="2516" w:hanging="480"/>
      </w:pPr>
    </w:lvl>
    <w:lvl w:ilvl="3" w:tplc="0409000F" w:tentative="1">
      <w:start w:val="1"/>
      <w:numFmt w:val="decimal"/>
      <w:lvlText w:val="%4."/>
      <w:lvlJc w:val="left"/>
      <w:pPr>
        <w:ind w:left="2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6" w:hanging="480"/>
      </w:pPr>
    </w:lvl>
    <w:lvl w:ilvl="5" w:tplc="0409001B" w:tentative="1">
      <w:start w:val="1"/>
      <w:numFmt w:val="lowerRoman"/>
      <w:lvlText w:val="%6."/>
      <w:lvlJc w:val="right"/>
      <w:pPr>
        <w:ind w:left="3956" w:hanging="480"/>
      </w:pPr>
    </w:lvl>
    <w:lvl w:ilvl="6" w:tplc="0409000F" w:tentative="1">
      <w:start w:val="1"/>
      <w:numFmt w:val="decimal"/>
      <w:lvlText w:val="%7."/>
      <w:lvlJc w:val="left"/>
      <w:pPr>
        <w:ind w:left="4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6" w:hanging="480"/>
      </w:pPr>
    </w:lvl>
    <w:lvl w:ilvl="8" w:tplc="0409001B" w:tentative="1">
      <w:start w:val="1"/>
      <w:numFmt w:val="lowerRoman"/>
      <w:lvlText w:val="%9."/>
      <w:lvlJc w:val="right"/>
      <w:pPr>
        <w:ind w:left="5396" w:hanging="480"/>
      </w:p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16"/>
  </w:num>
  <w:num w:numId="5">
    <w:abstractNumId w:val="11"/>
  </w:num>
  <w:num w:numId="6">
    <w:abstractNumId w:val="20"/>
  </w:num>
  <w:num w:numId="7">
    <w:abstractNumId w:val="0"/>
  </w:num>
  <w:num w:numId="8">
    <w:abstractNumId w:val="2"/>
    <w:lvlOverride w:ilvl="0">
      <w:lvl w:ilvl="0" w:tplc="16447CD4">
        <w:start w:val="1"/>
        <w:numFmt w:val="taiwaneseCountingThousand"/>
        <w:lvlText w:val="(%1)"/>
        <w:lvlJc w:val="left"/>
        <w:pPr>
          <w:ind w:left="1555" w:hanging="480"/>
        </w:pPr>
        <w:rPr>
          <w:rFonts w:hint="eastAsia"/>
          <w:kern w:val="24"/>
        </w:rPr>
      </w:lvl>
    </w:lvlOverride>
    <w:lvlOverride w:ilvl="1">
      <w:lvl w:ilvl="1" w:tplc="F26CB264" w:tentative="1">
        <w:start w:val="1"/>
        <w:numFmt w:val="ideographTraditional"/>
        <w:lvlText w:val="%2、"/>
        <w:lvlJc w:val="left"/>
        <w:pPr>
          <w:ind w:left="2035" w:hanging="480"/>
        </w:pPr>
      </w:lvl>
    </w:lvlOverride>
    <w:lvlOverride w:ilvl="2">
      <w:lvl w:ilvl="2" w:tplc="0248C366" w:tentative="1">
        <w:start w:val="1"/>
        <w:numFmt w:val="lowerRoman"/>
        <w:lvlText w:val="%3."/>
        <w:lvlJc w:val="right"/>
        <w:pPr>
          <w:ind w:left="2515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995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3475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3955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4435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4915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5395" w:hanging="480"/>
        </w:pPr>
      </w:lvl>
    </w:lvlOverride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23"/>
  </w:num>
  <w:num w:numId="15">
    <w:abstractNumId w:val="21"/>
  </w:num>
  <w:num w:numId="16">
    <w:abstractNumId w:val="27"/>
  </w:num>
  <w:num w:numId="17">
    <w:abstractNumId w:val="13"/>
  </w:num>
  <w:num w:numId="18">
    <w:abstractNumId w:val="18"/>
  </w:num>
  <w:num w:numId="19">
    <w:abstractNumId w:val="15"/>
  </w:num>
  <w:num w:numId="20">
    <w:abstractNumId w:val="22"/>
  </w:num>
  <w:num w:numId="21">
    <w:abstractNumId w:val="19"/>
  </w:num>
  <w:num w:numId="22">
    <w:abstractNumId w:val="24"/>
  </w:num>
  <w:num w:numId="23">
    <w:abstractNumId w:val="26"/>
  </w:num>
  <w:num w:numId="24">
    <w:abstractNumId w:val="17"/>
  </w:num>
  <w:num w:numId="25">
    <w:abstractNumId w:val="6"/>
  </w:num>
  <w:num w:numId="26">
    <w:abstractNumId w:val="14"/>
  </w:num>
  <w:num w:numId="27">
    <w:abstractNumId w:val="5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1E"/>
    <w:rsid w:val="00045F8F"/>
    <w:rsid w:val="00080712"/>
    <w:rsid w:val="000832E4"/>
    <w:rsid w:val="000A614F"/>
    <w:rsid w:val="000C7D47"/>
    <w:rsid w:val="000D7E8C"/>
    <w:rsid w:val="000F3556"/>
    <w:rsid w:val="001211C3"/>
    <w:rsid w:val="00123B8F"/>
    <w:rsid w:val="00163F60"/>
    <w:rsid w:val="001C298D"/>
    <w:rsid w:val="001E19CF"/>
    <w:rsid w:val="001E2F3B"/>
    <w:rsid w:val="00217D96"/>
    <w:rsid w:val="00224AB9"/>
    <w:rsid w:val="0022712F"/>
    <w:rsid w:val="0023129F"/>
    <w:rsid w:val="00240AD1"/>
    <w:rsid w:val="00267E8F"/>
    <w:rsid w:val="00271931"/>
    <w:rsid w:val="0027589B"/>
    <w:rsid w:val="00296FB1"/>
    <w:rsid w:val="002D47F1"/>
    <w:rsid w:val="002E5D74"/>
    <w:rsid w:val="00301C21"/>
    <w:rsid w:val="00330075"/>
    <w:rsid w:val="00331B22"/>
    <w:rsid w:val="0035224D"/>
    <w:rsid w:val="00366212"/>
    <w:rsid w:val="003E4054"/>
    <w:rsid w:val="003E5F94"/>
    <w:rsid w:val="00400B80"/>
    <w:rsid w:val="00417D56"/>
    <w:rsid w:val="004417C2"/>
    <w:rsid w:val="00442CD0"/>
    <w:rsid w:val="0044327D"/>
    <w:rsid w:val="004616CD"/>
    <w:rsid w:val="004823B5"/>
    <w:rsid w:val="00494511"/>
    <w:rsid w:val="004A6F54"/>
    <w:rsid w:val="004C1C39"/>
    <w:rsid w:val="00501EE3"/>
    <w:rsid w:val="00510B09"/>
    <w:rsid w:val="00516046"/>
    <w:rsid w:val="0052481F"/>
    <w:rsid w:val="00526A2C"/>
    <w:rsid w:val="005433EF"/>
    <w:rsid w:val="00544937"/>
    <w:rsid w:val="00553CBA"/>
    <w:rsid w:val="0059561C"/>
    <w:rsid w:val="005C36F0"/>
    <w:rsid w:val="005C5054"/>
    <w:rsid w:val="005D78F3"/>
    <w:rsid w:val="005E7D6F"/>
    <w:rsid w:val="005F4FF6"/>
    <w:rsid w:val="005F5980"/>
    <w:rsid w:val="005F7484"/>
    <w:rsid w:val="0060698C"/>
    <w:rsid w:val="0060771E"/>
    <w:rsid w:val="00625C58"/>
    <w:rsid w:val="0064093C"/>
    <w:rsid w:val="00644BFC"/>
    <w:rsid w:val="0065422B"/>
    <w:rsid w:val="0065496A"/>
    <w:rsid w:val="00670875"/>
    <w:rsid w:val="00694D88"/>
    <w:rsid w:val="006A7F26"/>
    <w:rsid w:val="006B44A1"/>
    <w:rsid w:val="006B4F1F"/>
    <w:rsid w:val="006E02AA"/>
    <w:rsid w:val="0072156C"/>
    <w:rsid w:val="0077577C"/>
    <w:rsid w:val="007B0835"/>
    <w:rsid w:val="007B4777"/>
    <w:rsid w:val="007C3383"/>
    <w:rsid w:val="007C3F3D"/>
    <w:rsid w:val="007C48E2"/>
    <w:rsid w:val="007D48D8"/>
    <w:rsid w:val="007D4AF6"/>
    <w:rsid w:val="007E0FC0"/>
    <w:rsid w:val="0080059A"/>
    <w:rsid w:val="00815BEB"/>
    <w:rsid w:val="008252AD"/>
    <w:rsid w:val="00841EFA"/>
    <w:rsid w:val="008420FB"/>
    <w:rsid w:val="008432F6"/>
    <w:rsid w:val="00874566"/>
    <w:rsid w:val="00875972"/>
    <w:rsid w:val="00884112"/>
    <w:rsid w:val="008A275D"/>
    <w:rsid w:val="008D4893"/>
    <w:rsid w:val="008F65E8"/>
    <w:rsid w:val="00940A14"/>
    <w:rsid w:val="00954833"/>
    <w:rsid w:val="009569F5"/>
    <w:rsid w:val="00960F65"/>
    <w:rsid w:val="009B4E73"/>
    <w:rsid w:val="009F596E"/>
    <w:rsid w:val="009F6FDE"/>
    <w:rsid w:val="00A02FA7"/>
    <w:rsid w:val="00A261B0"/>
    <w:rsid w:val="00A3205E"/>
    <w:rsid w:val="00A44C02"/>
    <w:rsid w:val="00A65E6B"/>
    <w:rsid w:val="00A83757"/>
    <w:rsid w:val="00A91712"/>
    <w:rsid w:val="00AA73AD"/>
    <w:rsid w:val="00AC0364"/>
    <w:rsid w:val="00AD367C"/>
    <w:rsid w:val="00B00ECE"/>
    <w:rsid w:val="00B07684"/>
    <w:rsid w:val="00B148D0"/>
    <w:rsid w:val="00B14B22"/>
    <w:rsid w:val="00B2190F"/>
    <w:rsid w:val="00B46C7D"/>
    <w:rsid w:val="00B51787"/>
    <w:rsid w:val="00B6655D"/>
    <w:rsid w:val="00B87EAC"/>
    <w:rsid w:val="00B97B04"/>
    <w:rsid w:val="00BA00CC"/>
    <w:rsid w:val="00BB698F"/>
    <w:rsid w:val="00BC1D48"/>
    <w:rsid w:val="00BC4936"/>
    <w:rsid w:val="00BC6D29"/>
    <w:rsid w:val="00BE290E"/>
    <w:rsid w:val="00BE78FE"/>
    <w:rsid w:val="00C077E9"/>
    <w:rsid w:val="00C16E08"/>
    <w:rsid w:val="00C42228"/>
    <w:rsid w:val="00C712E8"/>
    <w:rsid w:val="00C741C5"/>
    <w:rsid w:val="00C844CC"/>
    <w:rsid w:val="00C9371B"/>
    <w:rsid w:val="00CA3BC5"/>
    <w:rsid w:val="00CC086C"/>
    <w:rsid w:val="00CC4728"/>
    <w:rsid w:val="00CF66FE"/>
    <w:rsid w:val="00D24C20"/>
    <w:rsid w:val="00D41CC1"/>
    <w:rsid w:val="00D91DF6"/>
    <w:rsid w:val="00D93193"/>
    <w:rsid w:val="00E1462C"/>
    <w:rsid w:val="00E17733"/>
    <w:rsid w:val="00E17AB6"/>
    <w:rsid w:val="00EA008E"/>
    <w:rsid w:val="00EA54E1"/>
    <w:rsid w:val="00ED3FB3"/>
    <w:rsid w:val="00ED7482"/>
    <w:rsid w:val="00EF787B"/>
    <w:rsid w:val="00F13E49"/>
    <w:rsid w:val="00F168C5"/>
    <w:rsid w:val="00F20419"/>
    <w:rsid w:val="00F343A0"/>
    <w:rsid w:val="00F615DD"/>
    <w:rsid w:val="00F61B4B"/>
    <w:rsid w:val="00F92671"/>
    <w:rsid w:val="00FA3D82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F3CB1-CCD7-41D4-B442-2F0EB609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"/>
      <w:outlineLvl w:val="0"/>
    </w:pPr>
    <w:rPr>
      <w:rFonts w:ascii="微軟正黑體" w:eastAsia="微軟正黑體" w:hAnsi="微軟正黑體"/>
      <w:sz w:val="44"/>
      <w:szCs w:val="44"/>
    </w:rPr>
  </w:style>
  <w:style w:type="paragraph" w:styleId="2">
    <w:name w:val="heading 2"/>
    <w:basedOn w:val="a"/>
    <w:uiPriority w:val="1"/>
    <w:qFormat/>
    <w:pPr>
      <w:outlineLvl w:val="1"/>
    </w:pPr>
    <w:rPr>
      <w:rFonts w:ascii="微軟正黑體" w:eastAsia="微軟正黑體" w:hAnsi="微軟正黑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76"/>
    </w:pPr>
    <w:rPr>
      <w:rFonts w:ascii="微軟正黑體" w:eastAsia="微軟正黑體" w:hAnsi="微軟正黑體"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A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00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008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0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045F8F"/>
    <w:rPr>
      <w:rFonts w:ascii="微軟正黑體" w:eastAsia="微軟正黑體" w:hAnsi="微軟正黑體"/>
      <w:sz w:val="28"/>
      <w:szCs w:val="28"/>
    </w:rPr>
  </w:style>
  <w:style w:type="character" w:styleId="ac">
    <w:name w:val="Hyperlink"/>
    <w:basedOn w:val="a0"/>
    <w:uiPriority w:val="99"/>
    <w:unhideWhenUsed/>
    <w:rsid w:val="00ED3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技術處四課李章玫</dc:creator>
  <cp:lastModifiedBy>技術處四課紀芳玲</cp:lastModifiedBy>
  <cp:revision>5</cp:revision>
  <cp:lastPrinted>2020-03-30T06:47:00Z</cp:lastPrinted>
  <dcterms:created xsi:type="dcterms:W3CDTF">2021-04-05T19:39:00Z</dcterms:created>
  <dcterms:modified xsi:type="dcterms:W3CDTF">2021-04-06T11:31:00Z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2018-05-01T00:00:00Z</vt:filetime>
  </property>
</Properties>
</file>